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D0D7" w14:textId="77777777" w:rsidR="00B37059" w:rsidRDefault="00512D89">
      <w:pPr>
        <w:spacing w:after="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B0001" wp14:editId="3279FF62">
                <wp:simplePos x="0" y="0"/>
                <wp:positionH relativeFrom="margin">
                  <wp:posOffset>4922520</wp:posOffset>
                </wp:positionH>
                <wp:positionV relativeFrom="page">
                  <wp:posOffset>304800</wp:posOffset>
                </wp:positionV>
                <wp:extent cx="1857375" cy="1181100"/>
                <wp:effectExtent l="0" t="0" r="28575" b="19050"/>
                <wp:wrapNone/>
                <wp:docPr id="100" name="OfficeUse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 w14:paraId="0A1FE030" w14:textId="77777777" w:rsidR="005F7B86" w:rsidRDefault="00000000">
                            <w:pPr>
                              <w:pBdr>
                                <w:bottom w:val="single" w:sz="4" w:space="2" w:color="808080"/>
                              </w:pBdr>
                              <w:spacing w:after="40"/>
                              <w:jc w:val="center"/>
                              <w:rPr>
                                <w:rFonts w:ascii="Cambria" w:hAnsi="Cambria" w:cs="Cambria"/>
                                <w:b/>
                                <w:color w:val="375623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375623"/>
                                <w:sz w:val="18"/>
                              </w:rPr>
                              <w:t>For Office Use Only</w:t>
                            </w:r>
                          </w:p>
                          <w:p w14:paraId="03E84D62" w14:textId="0B51791E" w:rsidR="005F7B86" w:rsidRPr="00007D18" w:rsidRDefault="00000000" w:rsidP="00BD46FF">
                            <w:pPr>
                              <w:spacing w:after="6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07D18">
                              <w:rPr>
                                <w:sz w:val="18"/>
                                <w:szCs w:val="18"/>
                              </w:rPr>
                              <w:t>Member Name ___________</w:t>
                            </w:r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="00007D18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1ED6812" w14:textId="4FA023ED" w:rsidR="005F7B86" w:rsidRPr="00007D18" w:rsidRDefault="00000000" w:rsidP="00BD46FF">
                            <w:pPr>
                              <w:spacing w:after="6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07D18">
                              <w:rPr>
                                <w:sz w:val="18"/>
                                <w:szCs w:val="18"/>
                              </w:rPr>
                              <w:t>Member No. ___________</w:t>
                            </w:r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Pr="00007D18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007D18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726257C" w14:textId="4D8F257F" w:rsidR="00007D18" w:rsidRPr="00007D18" w:rsidRDefault="00025825" w:rsidP="00BD46FF">
                            <w:pPr>
                              <w:spacing w:after="6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Amt</w:t>
                            </w:r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Date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chrged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007D18" w:rsidRPr="00007D18">
                              <w:rPr>
                                <w:sz w:val="18"/>
                                <w:szCs w:val="18"/>
                              </w:rPr>
                              <w:t>_____</w:t>
                            </w:r>
                            <w:r w:rsidR="00007D18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7A13E63" w14:textId="5750308E" w:rsidR="005F7B86" w:rsidRPr="00BD46FF" w:rsidRDefault="00000000" w:rsidP="00BD46FF">
                            <w:pPr>
                              <w:spacing w:after="60" w:line="36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7D18">
                              <w:rPr>
                                <w:sz w:val="18"/>
                                <w:szCs w:val="18"/>
                              </w:rPr>
                              <w:t>Start date</w:t>
                            </w:r>
                            <w:r w:rsidRPr="00BD46F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BD46FF" w:rsidRPr="00BD46F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</w:t>
                            </w:r>
                            <w:r w:rsidR="00BD46FF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07D18">
                              <w:rPr>
                                <w:sz w:val="18"/>
                                <w:szCs w:val="18"/>
                              </w:rPr>
                              <w:t xml:space="preserve">Cert </w:t>
                            </w:r>
                            <w:r w:rsidRPr="00BD46FF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BD46F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BD46FF" w:rsidRPr="00BD46FF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73152" tIns="36576" rIns="73152" bIns="36576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0001" id="OfficeUseBox" o:spid="_x0000_s1026" style="position:absolute;left:0;text-align:left;margin-left:387.6pt;margin-top:24pt;width:146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" strokecolor="gray">
                <v:textbox inset="5.76pt,2.88pt,5.76pt,2.88pt">
                  <w:txbxContent>
                    <w:p w14:paraId="0A1FE030" w14:textId="77777777" w:rsidR="005F7B86" w:rsidRDefault="00000000">
                      <w:pPr>
                        <w:pBdr>
                          <w:bottom w:val="single" w:sz="4" w:space="2" w:color="808080"/>
                        </w:pBdr>
                        <w:spacing w:after="40"/>
                        <w:jc w:val="center"/>
                        <w:rPr>
                          <w:rFonts w:ascii="Cambria" w:hAnsi="Cambria" w:cs="Cambria"/>
                          <w:b/>
                          <w:color w:val="375623"/>
                          <w:sz w:val="18"/>
                        </w:rPr>
                      </w:pPr>
                      <w:r>
                        <w:rPr>
                          <w:rFonts w:ascii="Cambria" w:hAnsi="Cambria" w:cs="Cambria"/>
                          <w:b/>
                          <w:color w:val="375623"/>
                          <w:sz w:val="18"/>
                        </w:rPr>
                        <w:t>For Office Use Only</w:t>
                      </w:r>
                    </w:p>
                    <w:p w14:paraId="03E84D62" w14:textId="0B51791E" w:rsidR="005F7B86" w:rsidRPr="00007D18" w:rsidRDefault="00000000" w:rsidP="00BD46FF">
                      <w:pPr>
                        <w:spacing w:after="60" w:line="360" w:lineRule="auto"/>
                        <w:rPr>
                          <w:sz w:val="18"/>
                          <w:szCs w:val="18"/>
                        </w:rPr>
                      </w:pPr>
                      <w:r w:rsidRPr="00007D18">
                        <w:rPr>
                          <w:sz w:val="18"/>
                          <w:szCs w:val="18"/>
                        </w:rPr>
                        <w:t>Member Name ___________</w:t>
                      </w:r>
                      <w:r w:rsidR="00007D18" w:rsidRPr="00007D18">
                        <w:rPr>
                          <w:sz w:val="18"/>
                          <w:szCs w:val="18"/>
                        </w:rPr>
                        <w:t>____</w:t>
                      </w:r>
                      <w:r w:rsidR="00007D18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01ED6812" w14:textId="4FA023ED" w:rsidR="005F7B86" w:rsidRPr="00007D18" w:rsidRDefault="00000000" w:rsidP="00BD46FF">
                      <w:pPr>
                        <w:spacing w:after="60" w:line="360" w:lineRule="auto"/>
                        <w:rPr>
                          <w:sz w:val="18"/>
                          <w:szCs w:val="18"/>
                        </w:rPr>
                      </w:pPr>
                      <w:r w:rsidRPr="00007D18">
                        <w:rPr>
                          <w:sz w:val="18"/>
                          <w:szCs w:val="18"/>
                        </w:rPr>
                        <w:t>Member No. ___________</w:t>
                      </w:r>
                      <w:r w:rsidR="00007D18" w:rsidRPr="00007D18">
                        <w:rPr>
                          <w:sz w:val="18"/>
                          <w:szCs w:val="18"/>
                        </w:rPr>
                        <w:t>_____</w:t>
                      </w:r>
                      <w:r w:rsidRPr="00007D18">
                        <w:rPr>
                          <w:sz w:val="18"/>
                          <w:szCs w:val="18"/>
                        </w:rPr>
                        <w:t>_</w:t>
                      </w:r>
                      <w:r w:rsidR="00007D18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2726257C" w14:textId="4D8F257F" w:rsidR="00007D18" w:rsidRPr="00007D18" w:rsidRDefault="00025825" w:rsidP="00BD46FF">
                      <w:pPr>
                        <w:spacing w:after="60" w:line="36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Amt</w:t>
                      </w:r>
                      <w:r w:rsidR="00007D18" w:rsidRPr="00007D18">
                        <w:rPr>
                          <w:sz w:val="18"/>
                          <w:szCs w:val="18"/>
                        </w:rPr>
                        <w:t>:</w:t>
                      </w:r>
                      <w:r w:rsidR="00007D18" w:rsidRPr="00007D18">
                        <w:rPr>
                          <w:sz w:val="18"/>
                          <w:szCs w:val="18"/>
                        </w:rPr>
                        <w:t>_</w:t>
                      </w:r>
                      <w:proofErr w:type="gramEnd"/>
                      <w:r w:rsidR="00007D18" w:rsidRPr="00007D18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 xml:space="preserve"> Date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chrged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="00007D18" w:rsidRPr="00007D18">
                        <w:rPr>
                          <w:sz w:val="18"/>
                          <w:szCs w:val="18"/>
                        </w:rPr>
                        <w:t>_____</w:t>
                      </w:r>
                      <w:r w:rsidR="00007D18">
                        <w:rPr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47A13E63" w14:textId="5750308E" w:rsidR="005F7B86" w:rsidRPr="00BD46FF" w:rsidRDefault="00000000" w:rsidP="00BD46FF">
                      <w:pPr>
                        <w:spacing w:after="60" w:line="36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07D18">
                        <w:rPr>
                          <w:sz w:val="18"/>
                          <w:szCs w:val="18"/>
                        </w:rPr>
                        <w:t>Start date</w:t>
                      </w:r>
                      <w:r w:rsidRPr="00BD46FF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BD46FF" w:rsidRPr="00BD46FF">
                        <w:rPr>
                          <w:sz w:val="18"/>
                          <w:szCs w:val="18"/>
                          <w:u w:val="single"/>
                        </w:rPr>
                        <w:t xml:space="preserve">                </w:t>
                      </w:r>
                      <w:r w:rsidR="00BD46FF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007D18">
                        <w:rPr>
                          <w:sz w:val="18"/>
                          <w:szCs w:val="18"/>
                        </w:rPr>
                        <w:t xml:space="preserve">Cert </w:t>
                      </w:r>
                      <w:r w:rsidRPr="00BD46FF">
                        <w:rPr>
                          <w:sz w:val="18"/>
                          <w:szCs w:val="18"/>
                        </w:rPr>
                        <w:t>#</w:t>
                      </w:r>
                      <w:r w:rsidRPr="00BD46FF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BD46FF" w:rsidRPr="00BD46FF">
                        <w:rPr>
                          <w:sz w:val="18"/>
                          <w:szCs w:val="18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542D99" wp14:editId="13660620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A073" w14:textId="77777777" w:rsidR="00B37059" w:rsidRDefault="00512D89">
      <w:pPr>
        <w:spacing w:after="30"/>
        <w:jc w:val="center"/>
      </w:pPr>
      <w:r>
        <w:rPr>
          <w:rFonts w:ascii="Cambria" w:eastAsia="Cambria" w:hAnsi="Cambria" w:cs="Cambria"/>
          <w:b/>
          <w:bCs/>
          <w:color w:val="143B27"/>
          <w:sz w:val="40"/>
          <w:szCs w:val="40"/>
        </w:rPr>
        <w:t>Membership Application</w:t>
      </w:r>
    </w:p>
    <w:p w14:paraId="44A1152C" w14:textId="77777777" w:rsidR="00B37059" w:rsidRDefault="00512D89">
      <w:pPr>
        <w:pBdr>
          <w:bottom w:val="single" w:sz="10" w:space="4" w:color="B5812F"/>
        </w:pBdr>
        <w:spacing w:after="120"/>
        <w:jc w:val="center"/>
      </w:pPr>
      <w:r>
        <w:rPr>
          <w:color w:val="6E6557"/>
          <w:sz w:val="19"/>
          <w:szCs w:val="19"/>
        </w:rPr>
        <w:t>24615 75th Ave SW  ·  Vashon, WA 98070  ·  206.463.9410</w:t>
      </w:r>
    </w:p>
    <w:p w14:paraId="72B61811" w14:textId="77777777" w:rsidR="00B37059" w:rsidRPr="00C372A9" w:rsidRDefault="00512D89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Welcome — we’re so glad you’re interested in joining the Club! Please print or type, then return your completed application to the Club office with your one-time initiation fee and first month’s dues. </w:t>
      </w:r>
    </w:p>
    <w:p w14:paraId="4EC63145" w14:textId="77777777" w:rsidR="00B37059" w:rsidRPr="00C372A9" w:rsidRDefault="00512D89">
      <w:pPr>
        <w:pBdr>
          <w:bottom w:val="single" w:sz="8" w:space="3" w:color="B5812F"/>
        </w:pBdr>
        <w:spacing w:before="158" w:after="84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Membership type</w:t>
      </w:r>
    </w:p>
    <w:p w14:paraId="245D0FE4" w14:textId="77777777" w:rsidR="00B37059" w:rsidRPr="009402C2" w:rsidRDefault="00512D89">
      <w:pPr>
        <w:spacing w:after="70"/>
        <w:rPr>
          <w:sz w:val="24"/>
          <w:szCs w:val="24"/>
        </w:rPr>
      </w:pPr>
      <w:r>
        <w:rPr>
          <w:sz w:val="24"/>
          <w:szCs w:val="24"/>
        </w:rPr>
        <w:t>Please mark the membership you are applying for:</w:t>
      </w:r>
    </w:p>
    <w:p w14:paraId="21375FEB" w14:textId="77777777" w:rsidR="00B37059" w:rsidRPr="009402C2" w:rsidRDefault="00512D89">
      <w:pPr>
        <w:spacing w:after="64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Proprietary – Full Membership  (applicant age 40 and over)</w:t>
      </w:r>
    </w:p>
    <w:p w14:paraId="646775CA" w14:textId="77777777" w:rsidR="00B37059" w:rsidRPr="009402C2" w:rsidRDefault="00512D89">
      <w:pPr>
        <w:spacing w:after="64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Proprietary – Junior  (ages 19–39)</w:t>
      </w:r>
    </w:p>
    <w:p w14:paraId="701EA1CB" w14:textId="77777777" w:rsidR="00B37059" w:rsidRPr="009402C2" w:rsidRDefault="00512D89">
      <w:pPr>
        <w:spacing w:after="100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Associate Membership</w:t>
      </w:r>
    </w:p>
    <w:tbl>
      <w:tblPr>
        <w:tblW w:w="10224" w:type="dxa"/>
        <w:tblBorders>
          <w:top w:val="single" w:sz="6" w:space="0" w:color="B5812F"/>
          <w:left w:val="single" w:sz="18" w:space="0" w:color="B5812F"/>
          <w:bottom w:val="single" w:sz="6" w:space="0" w:color="B5812F"/>
          <w:right w:val="single" w:sz="6" w:space="0" w:color="B5812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B37059" w14:paraId="49F3785F" w14:textId="77777777">
        <w:tc>
          <w:tcPr>
            <w:tcW w:w="10224" w:type="dxa"/>
            <w:shd w:val="clear" w:color="auto" w:fill="F7F1E1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6231D9A9" w14:textId="77777777" w:rsidR="00B37059" w:rsidRPr="00C372A9" w:rsidRDefault="00512D89">
            <w:pPr>
              <w:spacing w:after="50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1C5236"/>
                <w:sz w:val="24"/>
                <w:szCs w:val="24"/>
              </w:rPr>
              <w:t>Membership fees</w:t>
            </w:r>
          </w:p>
          <w:p w14:paraId="2D781E68" w14:textId="77777777" w:rsidR="00B37059" w:rsidRDefault="00512D89">
            <w:pPr>
              <w:spacing w:after="36"/>
            </w:pPr>
            <w:r>
              <w:rPr>
                <w:b/>
                <w:bCs/>
              </w:rPr>
              <w:t xml:space="preserve">Initiation fee:  </w:t>
            </w:r>
            <w:r>
              <w:t>$250, one-time — paid by all new members.</w:t>
            </w:r>
          </w:p>
          <w:p w14:paraId="743358D7" w14:textId="77777777" w:rsidR="00B37059" w:rsidRDefault="00512D89">
            <w:pPr>
              <w:spacing w:after="36"/>
            </w:pPr>
            <w:r>
              <w:rPr>
                <w:b/>
                <w:bCs/>
              </w:rPr>
              <w:t xml:space="preserve">Certificate fee:  </w:t>
            </w:r>
            <w:r>
              <w:t>$750 — paid by Proprietary members (Full and Junior).</w:t>
            </w:r>
          </w:p>
          <w:p w14:paraId="70E420DF" w14:textId="77777777" w:rsidR="00B37059" w:rsidRDefault="00512D89">
            <w:pPr>
              <w:rPr>
                <w:i/>
                <w:iCs/>
                <w:color w:val="6E6557"/>
                <w:sz w:val="21"/>
                <w:szCs w:val="21"/>
              </w:rPr>
            </w:pPr>
            <w:r>
              <w:rPr>
                <w:i/>
                <w:iCs/>
                <w:color w:val="6E6557"/>
                <w:sz w:val="21"/>
                <w:szCs w:val="21"/>
              </w:rPr>
              <w:t>Proprietary memberships are offered by waitlist only. Notify the General Manager to be added to the list.</w:t>
            </w:r>
          </w:p>
          <w:p w14:paraId="7ACDF315" w14:textId="77777777" w:rsidR="009402C2" w:rsidRDefault="004B4226">
            <w:r>
              <w:rPr>
                <w:b/>
                <w:bCs/>
              </w:rPr>
              <w:t xml:space="preserve">Monthly dues:  </w:t>
            </w:r>
            <w:r>
              <w:t>$319 Full Proprietary / $238.33 Junior Proprietary / $115 Associate</w:t>
            </w:r>
          </w:p>
        </w:tc>
      </w:tr>
    </w:tbl>
    <w:p w14:paraId="1C5DA536" w14:textId="77777777" w:rsidR="00B37059" w:rsidRPr="00C372A9" w:rsidRDefault="00512D89">
      <w:pPr>
        <w:pBdr>
          <w:bottom w:val="single" w:sz="8" w:space="3" w:color="B5812F"/>
        </w:pBdr>
        <w:spacing w:before="158" w:after="84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Applicant information</w:t>
      </w:r>
    </w:p>
    <w:p w14:paraId="4F97D425" w14:textId="77777777" w:rsidR="00B37059" w:rsidRPr="00C359E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Applicant (full name):</w:t>
      </w:r>
      <w:r>
        <w:rPr>
          <w:sz w:val="24"/>
          <w:szCs w:val="24"/>
        </w:rPr>
        <w:tab/>
      </w:r>
    </w:p>
    <w:p w14:paraId="0EB26CE1" w14:textId="77777777" w:rsidR="00B37059" w:rsidRPr="00C359E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Date of Birth:  ____ / ____ / ______        E-mail (required for statements):</w:t>
      </w:r>
      <w:r>
        <w:rPr>
          <w:sz w:val="24"/>
          <w:szCs w:val="24"/>
        </w:rPr>
        <w:tab/>
      </w:r>
    </w:p>
    <w:p w14:paraId="6E07BA9E" w14:textId="77777777" w:rsidR="00B37059" w:rsidRPr="00C359E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Home Address:</w:t>
      </w:r>
      <w:r>
        <w:rPr>
          <w:sz w:val="24"/>
          <w:szCs w:val="24"/>
        </w:rPr>
        <w:tab/>
      </w:r>
    </w:p>
    <w:p w14:paraId="398F3928" w14:textId="77777777" w:rsidR="00B37059" w:rsidRPr="00C359E8" w:rsidRDefault="00512D89">
      <w:pPr>
        <w:tabs>
          <w:tab w:val="left" w:leader="underscore" w:pos="5400"/>
          <w:tab w:val="left" w:leader="underscore" w:pos="7000"/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City:</w:t>
      </w:r>
      <w:r>
        <w:rPr>
          <w:sz w:val="24"/>
          <w:szCs w:val="24"/>
        </w:rPr>
        <w:tab/>
        <w:t xml:space="preserve">  State:</w:t>
      </w:r>
      <w:r>
        <w:rPr>
          <w:sz w:val="24"/>
          <w:szCs w:val="24"/>
        </w:rPr>
        <w:tab/>
        <w:t xml:space="preserve">  Zip:</w:t>
      </w:r>
      <w:r>
        <w:rPr>
          <w:sz w:val="24"/>
          <w:szCs w:val="24"/>
        </w:rPr>
        <w:tab/>
      </w:r>
    </w:p>
    <w:p w14:paraId="469093D0" w14:textId="77777777" w:rsidR="00B37059" w:rsidRPr="00C359E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Mailing Address (if different):</w:t>
      </w:r>
      <w:r>
        <w:rPr>
          <w:sz w:val="24"/>
          <w:szCs w:val="24"/>
        </w:rPr>
        <w:tab/>
      </w:r>
    </w:p>
    <w:p w14:paraId="33837C10" w14:textId="77777777" w:rsidR="00B37059" w:rsidRPr="00C359E8" w:rsidRDefault="00512D89">
      <w:pPr>
        <w:tabs>
          <w:tab w:val="left" w:leader="underscore" w:pos="5400"/>
          <w:tab w:val="left" w:leader="underscore" w:pos="1022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Applicant’s Cell #:</w:t>
      </w:r>
      <w:r>
        <w:rPr>
          <w:sz w:val="24"/>
          <w:szCs w:val="24"/>
        </w:rPr>
        <w:tab/>
        <w:t xml:space="preserve">  Co-Applicant’s Cell #:</w:t>
      </w:r>
      <w:r>
        <w:rPr>
          <w:sz w:val="24"/>
          <w:szCs w:val="24"/>
        </w:rPr>
        <w:tab/>
      </w:r>
    </w:p>
    <w:p w14:paraId="563B420F" w14:textId="77777777" w:rsidR="00B37059" w:rsidRPr="00C359E8" w:rsidRDefault="00512D89">
      <w:pPr>
        <w:pBdr>
          <w:bottom w:val="single" w:sz="8" w:space="3" w:color="B5812F"/>
        </w:pBdr>
        <w:spacing w:before="158" w:after="84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color w:val="1C5236"/>
          <w:sz w:val="24"/>
          <w:szCs w:val="24"/>
        </w:rPr>
        <w:t>Spouse / partner</w:t>
      </w:r>
    </w:p>
    <w:p w14:paraId="3A6227E5" w14:textId="77777777" w:rsidR="00B37059" w:rsidRPr="00C359E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Spouse / Partner Applicant:</w:t>
      </w:r>
      <w:r>
        <w:rPr>
          <w:sz w:val="24"/>
          <w:szCs w:val="24"/>
        </w:rPr>
        <w:tab/>
      </w:r>
    </w:p>
    <w:p w14:paraId="62A14BFD" w14:textId="77777777" w:rsidR="00B37059" w:rsidRPr="00C359E8" w:rsidRDefault="00512D89">
      <w:pPr>
        <w:tabs>
          <w:tab w:val="left" w:leader="underscore" w:pos="10224"/>
        </w:tabs>
        <w:spacing w:after="90"/>
        <w:rPr>
          <w:sz w:val="24"/>
          <w:szCs w:val="24"/>
        </w:rPr>
      </w:pPr>
      <w:r>
        <w:rPr>
          <w:sz w:val="24"/>
          <w:szCs w:val="24"/>
        </w:rPr>
        <w:t>Date of Birth:  ____ / ____ / ______        E-mail (optional):</w:t>
      </w:r>
      <w:r>
        <w:rPr>
          <w:sz w:val="24"/>
          <w:szCs w:val="24"/>
        </w:rPr>
        <w:tab/>
      </w:r>
    </w:p>
    <w:p w14:paraId="60ED13E8" w14:textId="77777777" w:rsidR="00B37059" w:rsidRPr="00C359E8" w:rsidRDefault="00512D89">
      <w:pPr>
        <w:pBdr>
          <w:bottom w:val="single" w:sz="8" w:space="3" w:color="B5812F"/>
        </w:pBdr>
        <w:spacing w:before="158" w:after="84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Dependent children &amp; grandchildren  (ages 25 and under)</w:t>
      </w:r>
    </w:p>
    <w:p w14:paraId="022193CF" w14:textId="77777777" w:rsidR="00B37059" w:rsidRDefault="00512D89">
      <w:pPr>
        <w:spacing w:after="60"/>
      </w:pPr>
      <w:r>
        <w:rPr>
          <w:i/>
          <w:iCs/>
          <w:color w:val="6E6557"/>
          <w:sz w:val="20"/>
          <w:szCs w:val="20"/>
        </w:rPr>
        <w:t>List as many as apply.</w:t>
      </w:r>
    </w:p>
    <w:tbl>
      <w:tblPr>
        <w:tblW w:w="1022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5112"/>
      </w:tblGrid>
      <w:tr w:rsidR="00B37059" w14:paraId="43CF8BF3" w14:textId="77777777"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5D302E96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1C7807CA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</w:tr>
      <w:tr w:rsidR="00B37059" w14:paraId="2AC484CC" w14:textId="77777777"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0C38D2A1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7AF52CCC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</w:tr>
      <w:tr w:rsidR="00B37059" w14:paraId="2446B96A" w14:textId="77777777"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50275528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2" w:type="dxa"/>
              <w:left w:w="40" w:type="dxa"/>
              <w:bottom w:w="62" w:type="dxa"/>
              <w:right w:w="160" w:type="dxa"/>
            </w:tcMar>
          </w:tcPr>
          <w:p w14:paraId="0FFAD193" w14:textId="77777777" w:rsidR="00B37059" w:rsidRPr="00685C04" w:rsidRDefault="00512D89">
            <w:pPr>
              <w:tabs>
                <w:tab w:val="left" w:leader="underscore" w:pos="3150"/>
                <w:tab w:val="left" w:leader="underscore" w:pos="48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ab/>
              <w:t xml:space="preserve">  DOB: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4843D626" w14:textId="77777777" w:rsidR="00B37059" w:rsidRDefault="00B37059"/>
    <w:p w14:paraId="6D7B43F2" w14:textId="77777777" w:rsidR="00B37059" w:rsidRPr="00766A13" w:rsidRDefault="00512D89">
      <w:pPr>
        <w:pBdr>
          <w:bottom w:val="single" w:sz="8" w:space="3" w:color="B5812F"/>
        </w:pBdr>
        <w:spacing w:before="40" w:after="96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lastRenderedPageBreak/>
        <w:t xml:space="preserve">Monthly billing </w:t>
      </w:r>
    </w:p>
    <w:p w14:paraId="2CEA9A72" w14:textId="77777777" w:rsidR="00B37059" w:rsidRPr="00FF5498" w:rsidRDefault="00512D89">
      <w:pPr>
        <w:spacing w:after="80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I’d like to pay my monthly bill with a card on file: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Credit card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Debit card</w:t>
      </w:r>
    </w:p>
    <w:p w14:paraId="3F33C0E2" w14:textId="77777777" w:rsidR="00B37059" w:rsidRPr="00FF5498" w:rsidRDefault="00512D89">
      <w:pPr>
        <w:tabs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Card Number:</w:t>
      </w:r>
      <w:r>
        <w:rPr>
          <w:sz w:val="24"/>
          <w:szCs w:val="24"/>
        </w:rPr>
        <w:tab/>
      </w:r>
    </w:p>
    <w:p w14:paraId="3F7B8427" w14:textId="77777777" w:rsidR="00B37059" w:rsidRPr="00FF5498" w:rsidRDefault="00512D89">
      <w:pPr>
        <w:tabs>
          <w:tab w:val="left" w:leader="underscore" w:pos="3800"/>
          <w:tab w:val="left" w:leader="underscore" w:pos="6200"/>
          <w:tab w:val="left" w:leader="underscore" w:pos="1022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Expiration:</w:t>
      </w:r>
      <w:r>
        <w:rPr>
          <w:sz w:val="24"/>
          <w:szCs w:val="24"/>
        </w:rPr>
        <w:tab/>
        <w:t xml:space="preserve">  CVV:</w:t>
      </w:r>
      <w:r>
        <w:rPr>
          <w:sz w:val="24"/>
          <w:szCs w:val="24"/>
        </w:rPr>
        <w:tab/>
        <w:t xml:space="preserve">  Billing Zip:</w:t>
      </w:r>
      <w:r>
        <w:rPr>
          <w:sz w:val="24"/>
          <w:szCs w:val="24"/>
        </w:rPr>
        <w:tab/>
      </w:r>
    </w:p>
    <w:tbl>
      <w:tblPr>
        <w:tblW w:w="10224" w:type="dxa"/>
        <w:tblBorders>
          <w:top w:val="single" w:sz="6" w:space="0" w:color="B5812F"/>
          <w:left w:val="single" w:sz="18" w:space="0" w:color="B5812F"/>
          <w:bottom w:val="single" w:sz="6" w:space="0" w:color="B5812F"/>
          <w:right w:val="single" w:sz="6" w:space="0" w:color="B5812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4"/>
      </w:tblGrid>
      <w:tr w:rsidR="00AD0BDE" w14:paraId="3DF71246" w14:textId="77777777">
        <w:tc>
          <w:tcPr>
            <w:tcW w:w="10224" w:type="dxa"/>
            <w:shd w:val="clear" w:color="auto" w:fill="F7F1E1"/>
            <w:tcMar>
              <w:top w:w="110" w:type="dxa"/>
              <w:left w:w="180" w:type="dxa"/>
              <w:bottom w:w="110" w:type="dxa"/>
              <w:right w:w="180" w:type="dxa"/>
            </w:tcMar>
          </w:tcPr>
          <w:p w14:paraId="0089B526" w14:textId="77777777" w:rsidR="008B0EC9" w:rsidRPr="008B0EC9" w:rsidRDefault="008B0EC9" w:rsidP="008B0EC9">
            <w:pPr>
              <w:rPr>
                <w:sz w:val="24"/>
                <w:szCs w:val="24"/>
              </w:rPr>
            </w:pPr>
            <w:r>
              <w:rPr>
                <w:color w:val="143B27"/>
                <w:sz w:val="24"/>
                <w:szCs w:val="24"/>
              </w:rPr>
              <w:t>Payment is due by the 10</w:t>
            </w:r>
            <w:r>
              <w:rPr>
                <w:color w:val="143B27"/>
                <w:sz w:val="24"/>
                <w:szCs w:val="24"/>
                <w:vertAlign w:val="superscript"/>
              </w:rPr>
              <w:t>th</w:t>
            </w:r>
            <w:r>
              <w:rPr>
                <w:color w:val="143B27"/>
                <w:sz w:val="24"/>
                <w:szCs w:val="24"/>
              </w:rPr>
              <w:t xml:space="preserve"> of each month. All credit cards on file will be charged by the 2</w:t>
            </w:r>
            <w:r>
              <w:rPr>
                <w:color w:val="143B27"/>
                <w:sz w:val="24"/>
                <w:szCs w:val="24"/>
                <w:vertAlign w:val="superscript"/>
              </w:rPr>
              <w:t>nd</w:t>
            </w:r>
            <w:r>
              <w:rPr>
                <w:color w:val="143B27"/>
                <w:sz w:val="24"/>
                <w:szCs w:val="24"/>
              </w:rPr>
              <w:t xml:space="preserve"> of the month.</w:t>
            </w:r>
          </w:p>
        </w:tc>
      </w:tr>
    </w:tbl>
    <w:p w14:paraId="4A84EC5C" w14:textId="77777777" w:rsidR="00B37059" w:rsidRPr="00766A13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Emergency contacts</w:t>
      </w:r>
    </w:p>
    <w:p w14:paraId="686C5E0F" w14:textId="77777777" w:rsidR="00B37059" w:rsidRPr="00FF5498" w:rsidRDefault="00512D89">
      <w:pPr>
        <w:spacing w:after="110"/>
      </w:pPr>
      <w:r>
        <w:rPr>
          <w:i/>
          <w:iCs/>
          <w:color w:val="6E6557"/>
        </w:rPr>
        <w:t>Besides emergency responders, who should we contact right away in case of an emergency at the Club?</w:t>
      </w:r>
    </w:p>
    <w:p w14:paraId="20616115" w14:textId="77777777" w:rsidR="00B37059" w:rsidRPr="00FF5498" w:rsidRDefault="00512D89">
      <w:pPr>
        <w:tabs>
          <w:tab w:val="left" w:leader="underscore" w:pos="4800"/>
          <w:tab w:val="left" w:leader="underscore" w:pos="7600"/>
          <w:tab w:val="left" w:leader="underscore" w:pos="10224"/>
        </w:tabs>
        <w:spacing w:after="150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 xml:space="preserve">  Phone 1:</w:t>
      </w:r>
      <w:r>
        <w:rPr>
          <w:sz w:val="24"/>
          <w:szCs w:val="24"/>
        </w:rPr>
        <w:tab/>
        <w:t xml:space="preserve">  Phone 2:</w:t>
      </w:r>
      <w:r>
        <w:rPr>
          <w:sz w:val="24"/>
          <w:szCs w:val="24"/>
        </w:rPr>
        <w:tab/>
      </w:r>
    </w:p>
    <w:p w14:paraId="52D6313A" w14:textId="77777777" w:rsidR="00B37059" w:rsidRPr="00FF5498" w:rsidRDefault="00512D89">
      <w:pPr>
        <w:tabs>
          <w:tab w:val="left" w:leader="underscore" w:pos="4800"/>
          <w:tab w:val="left" w:leader="underscore" w:pos="7600"/>
          <w:tab w:val="left" w:leader="underscore" w:pos="10224"/>
        </w:tabs>
        <w:spacing w:after="165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 xml:space="preserve">  Phone 1:</w:t>
      </w:r>
      <w:r>
        <w:rPr>
          <w:sz w:val="24"/>
          <w:szCs w:val="24"/>
        </w:rPr>
        <w:tab/>
        <w:t xml:space="preserve">  Phone 2:</w:t>
      </w:r>
      <w:r>
        <w:rPr>
          <w:sz w:val="24"/>
          <w:szCs w:val="24"/>
        </w:rPr>
        <w:tab/>
      </w:r>
    </w:p>
    <w:p w14:paraId="7E2B6CA9" w14:textId="77777777" w:rsidR="00B37059" w:rsidRPr="00766A13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Which sports are you most interested in?</w:t>
      </w:r>
    </w:p>
    <w:p w14:paraId="62F4937E" w14:textId="77777777" w:rsidR="00B37059" w:rsidRPr="00FF5498" w:rsidRDefault="00512D89">
      <w:pPr>
        <w:spacing w:after="90"/>
        <w:rPr>
          <w:sz w:val="24"/>
          <w:szCs w:val="24"/>
        </w:rPr>
      </w:pPr>
      <w:r>
        <w:rPr>
          <w:sz w:val="24"/>
          <w:szCs w:val="24"/>
        </w:rPr>
        <w:t>Check all that apply:</w:t>
      </w:r>
    </w:p>
    <w:p w14:paraId="5BCB2B9A" w14:textId="77777777" w:rsidR="00B37059" w:rsidRPr="00FF5498" w:rsidRDefault="00512D89">
      <w:pPr>
        <w:spacing w:after="150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Golf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Tennis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Pickleball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Swimming</w:t>
      </w:r>
    </w:p>
    <w:p w14:paraId="1C54A331" w14:textId="77777777" w:rsidR="00B37059" w:rsidRPr="00766A13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Also let us know if you’re interested in</w:t>
      </w:r>
    </w:p>
    <w:p w14:paraId="76054605" w14:textId="77777777" w:rsidR="00B37059" w:rsidRPr="00FF5498" w:rsidRDefault="00512D89">
      <w:pPr>
        <w:spacing w:after="150"/>
        <w:rPr>
          <w:sz w:val="24"/>
          <w:szCs w:val="24"/>
        </w:rPr>
      </w:pP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Men’s Club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Women’s Club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 xml:space="preserve">Annual Cart Program        </w:t>
      </w:r>
      <w:r>
        <w:rPr>
          <w:color w:val="1C5236"/>
          <w:sz w:val="24"/>
          <w:szCs w:val="24"/>
        </w:rPr>
        <w:t xml:space="preserve">☐  </w:t>
      </w:r>
      <w:r>
        <w:rPr>
          <w:sz w:val="24"/>
          <w:szCs w:val="24"/>
        </w:rPr>
        <w:t>Hole-in-One Insurance</w:t>
      </w:r>
    </w:p>
    <w:p w14:paraId="435C2900" w14:textId="77777777" w:rsidR="00B37059" w:rsidRPr="00766A13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A few things to know</w:t>
      </w:r>
    </w:p>
    <w:p w14:paraId="419DB027" w14:textId="77777777" w:rsidR="00B37059" w:rsidRPr="00945EF3" w:rsidRDefault="005F532F">
      <w:pPr>
        <w:spacing w:after="90"/>
        <w:rPr>
          <w:sz w:val="24"/>
          <w:szCs w:val="24"/>
        </w:rPr>
      </w:pPr>
      <w:r>
        <w:rPr>
          <w:sz w:val="24"/>
          <w:szCs w:val="24"/>
        </w:rPr>
        <w:t xml:space="preserve">You are responsible for dues and fees beginning on the first day of each month. To cancel your membership, notify the Club </w:t>
      </w:r>
      <w:r>
        <w:rPr>
          <w:sz w:val="24"/>
          <w:szCs w:val="24"/>
          <w:u w:val="single"/>
        </w:rPr>
        <w:t>in writing at least 45 days prior to the effective date</w:t>
      </w:r>
      <w:r>
        <w:rPr>
          <w:sz w:val="24"/>
          <w:szCs w:val="24"/>
        </w:rPr>
        <w:t xml:space="preserve">, which is the last day of the following month. Upon termination, there is a one-year blackout period before you can rejoin the club, and any initiation fees (if applicable) would be due again. Your account must be paid in full before a cancellation can take effect. </w:t>
      </w:r>
    </w:p>
    <w:p w14:paraId="597BA920" w14:textId="77777777" w:rsidR="00B37059" w:rsidRPr="00433841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Signatures</w:t>
      </w:r>
    </w:p>
    <w:p w14:paraId="78140C1C" w14:textId="77777777" w:rsidR="00B37059" w:rsidRPr="00433841" w:rsidRDefault="00512D89">
      <w:pPr>
        <w:tabs>
          <w:tab w:val="left" w:leader="underscore" w:pos="7400"/>
          <w:tab w:val="left" w:leader="underscore" w:pos="10224"/>
        </w:tabs>
        <w:spacing w:after="175"/>
        <w:rPr>
          <w:sz w:val="24"/>
          <w:szCs w:val="24"/>
        </w:rPr>
      </w:pPr>
      <w:r>
        <w:rPr>
          <w:sz w:val="24"/>
          <w:szCs w:val="24"/>
        </w:rPr>
        <w:t>Applicant signature:</w:t>
      </w:r>
      <w:r>
        <w:rPr>
          <w:sz w:val="24"/>
          <w:szCs w:val="24"/>
        </w:rPr>
        <w:tab/>
        <w:t xml:space="preserve">  Date:</w:t>
      </w:r>
      <w:r>
        <w:rPr>
          <w:sz w:val="24"/>
          <w:szCs w:val="24"/>
        </w:rPr>
        <w:tab/>
      </w:r>
    </w:p>
    <w:p w14:paraId="3421860F" w14:textId="77777777" w:rsidR="00B37059" w:rsidRPr="00433841" w:rsidRDefault="00512D89">
      <w:pPr>
        <w:tabs>
          <w:tab w:val="left" w:leader="underscore" w:pos="7400"/>
          <w:tab w:val="left" w:leader="underscore" w:pos="10224"/>
        </w:tabs>
        <w:spacing w:after="175"/>
        <w:rPr>
          <w:sz w:val="24"/>
          <w:szCs w:val="24"/>
        </w:rPr>
      </w:pPr>
      <w:r>
        <w:rPr>
          <w:sz w:val="24"/>
          <w:szCs w:val="24"/>
        </w:rPr>
        <w:t>Spouse / Partner signature:</w:t>
      </w:r>
      <w:r>
        <w:rPr>
          <w:sz w:val="24"/>
          <w:szCs w:val="24"/>
        </w:rPr>
        <w:tab/>
        <w:t xml:space="preserve">  Date:</w:t>
      </w:r>
      <w:r>
        <w:rPr>
          <w:sz w:val="24"/>
          <w:szCs w:val="24"/>
        </w:rPr>
        <w:tab/>
      </w:r>
    </w:p>
    <w:p w14:paraId="0520B8E8" w14:textId="77777777" w:rsidR="00B37059" w:rsidRPr="00433841" w:rsidRDefault="00512D89">
      <w:pPr>
        <w:tabs>
          <w:tab w:val="left" w:leader="underscore" w:pos="10224"/>
        </w:tabs>
        <w:spacing w:after="160"/>
        <w:rPr>
          <w:sz w:val="24"/>
          <w:szCs w:val="24"/>
        </w:rPr>
      </w:pPr>
      <w:r>
        <w:rPr>
          <w:sz w:val="24"/>
          <w:szCs w:val="24"/>
        </w:rPr>
        <w:t>Your sponsor or referring member (optional):</w:t>
      </w:r>
      <w:r>
        <w:rPr>
          <w:sz w:val="24"/>
          <w:szCs w:val="24"/>
        </w:rPr>
        <w:tab/>
      </w:r>
    </w:p>
    <w:p w14:paraId="53624C62" w14:textId="77777777" w:rsidR="00B37059" w:rsidRPr="00433841" w:rsidRDefault="00512D89">
      <w:pPr>
        <w:pBdr>
          <w:bottom w:val="single" w:sz="8" w:space="3" w:color="B5812F"/>
        </w:pBdr>
        <w:spacing w:before="168" w:after="90"/>
        <w:rPr>
          <w:sz w:val="28"/>
          <w:szCs w:val="28"/>
        </w:rPr>
      </w:pPr>
      <w:r>
        <w:rPr>
          <w:rFonts w:ascii="Cambria" w:eastAsia="Cambria" w:hAnsi="Cambria" w:cs="Cambria"/>
          <w:b/>
          <w:bCs/>
          <w:color w:val="1C5236"/>
          <w:sz w:val="28"/>
          <w:szCs w:val="28"/>
        </w:rPr>
        <w:t>Help us grow — member referrals (optional)</w:t>
      </w:r>
    </w:p>
    <w:p w14:paraId="7D193CF7" w14:textId="77777777" w:rsidR="00B37059" w:rsidRPr="00433841" w:rsidRDefault="00512D89">
      <w:pPr>
        <w:spacing w:after="130"/>
      </w:pPr>
      <w:r>
        <w:rPr>
          <w:i/>
          <w:iCs/>
          <w:color w:val="6E6557"/>
        </w:rPr>
        <w:t>Referrals are the heart of our community. If you know someone who’d love the Club, tell us about them!</w:t>
      </w:r>
    </w:p>
    <w:p w14:paraId="4C44C91D" w14:textId="77777777" w:rsidR="00B37059" w:rsidRPr="00433841" w:rsidRDefault="00512D89">
      <w:pPr>
        <w:tabs>
          <w:tab w:val="left" w:leader="underscore" w:pos="6600"/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Candidate 1 — Name:</w:t>
      </w:r>
      <w:r>
        <w:rPr>
          <w:sz w:val="24"/>
          <w:szCs w:val="24"/>
        </w:rPr>
        <w:tab/>
        <w:t xml:space="preserve">  Phone:</w:t>
      </w:r>
      <w:r>
        <w:rPr>
          <w:sz w:val="24"/>
          <w:szCs w:val="24"/>
        </w:rPr>
        <w:tab/>
      </w:r>
    </w:p>
    <w:p w14:paraId="05E44145" w14:textId="77777777" w:rsidR="00B37059" w:rsidRPr="00433841" w:rsidRDefault="00512D89">
      <w:pPr>
        <w:tabs>
          <w:tab w:val="left" w:leader="underscore" w:pos="6600"/>
          <w:tab w:val="left" w:leader="underscore" w:pos="10224"/>
        </w:tabs>
        <w:spacing w:after="150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 xml:space="preserve">  E-mail:</w:t>
      </w:r>
      <w:r>
        <w:rPr>
          <w:sz w:val="24"/>
          <w:szCs w:val="24"/>
        </w:rPr>
        <w:tab/>
      </w:r>
    </w:p>
    <w:p w14:paraId="20A89E7A" w14:textId="77777777" w:rsidR="00B37059" w:rsidRPr="00433841" w:rsidRDefault="00512D89">
      <w:pPr>
        <w:tabs>
          <w:tab w:val="left" w:leader="underscore" w:pos="6600"/>
          <w:tab w:val="left" w:leader="underscore" w:pos="10224"/>
        </w:tabs>
        <w:spacing w:after="116"/>
        <w:rPr>
          <w:sz w:val="24"/>
          <w:szCs w:val="24"/>
        </w:rPr>
      </w:pPr>
      <w:r>
        <w:rPr>
          <w:sz w:val="24"/>
          <w:szCs w:val="24"/>
        </w:rPr>
        <w:t>Candidate 2 — Name:</w:t>
      </w:r>
      <w:r>
        <w:rPr>
          <w:sz w:val="24"/>
          <w:szCs w:val="24"/>
        </w:rPr>
        <w:tab/>
        <w:t xml:space="preserve">  Phone:</w:t>
      </w:r>
      <w:r>
        <w:rPr>
          <w:sz w:val="24"/>
          <w:szCs w:val="24"/>
        </w:rPr>
        <w:tab/>
      </w:r>
    </w:p>
    <w:p w14:paraId="7FD480D0" w14:textId="77777777" w:rsidR="00FD37F2" w:rsidRPr="00433841" w:rsidRDefault="00512D89" w:rsidP="00766A13">
      <w:pPr>
        <w:tabs>
          <w:tab w:val="left" w:leader="underscore" w:pos="6600"/>
          <w:tab w:val="left" w:leader="underscore" w:pos="10224"/>
        </w:tabs>
        <w:spacing w:after="150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 xml:space="preserve">  E-mail:</w:t>
      </w:r>
      <w:r>
        <w:rPr>
          <w:sz w:val="24"/>
          <w:szCs w:val="24"/>
        </w:rPr>
        <w:tab/>
      </w:r>
    </w:p>
    <w:sectPr w:rsidR="00FD37F2" w:rsidRPr="00433841">
      <w:footerReference w:type="default" r:id="rId8"/>
      <w:pgSz w:w="12240" w:h="15840"/>
      <w:pgMar w:top="600" w:right="1008" w:bottom="7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143A" w14:textId="77777777" w:rsidR="00332E77" w:rsidRDefault="00332E77">
      <w:r>
        <w:separator/>
      </w:r>
    </w:p>
  </w:endnote>
  <w:endnote w:type="continuationSeparator" w:id="0">
    <w:p w14:paraId="36D0FC04" w14:textId="77777777" w:rsidR="00332E77" w:rsidRDefault="0033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FC0D" w14:textId="77777777" w:rsidR="00B37059" w:rsidRPr="00685C04" w:rsidRDefault="00512D89" w:rsidP="00F03770">
    <w:pPr>
      <w:pBdr>
        <w:top w:val="single" w:sz="4" w:space="6" w:color="D8CFBC"/>
      </w:pBdr>
      <w:jc w:val="center"/>
      <w:rPr>
        <w:sz w:val="20"/>
        <w:szCs w:val="20"/>
      </w:rPr>
    </w:pPr>
    <w:r w:rsidRPr="00685C04">
      <w:rPr>
        <w:color w:val="6E6557"/>
        <w:sz w:val="20"/>
        <w:szCs w:val="20"/>
      </w:rPr>
      <w:t xml:space="preserve">Vashon Island Golf &amp; Country Club   </w:t>
    </w:r>
    <w:proofErr w:type="gramStart"/>
    <w:r w:rsidRPr="00685C04">
      <w:rPr>
        <w:color w:val="6E6557"/>
        <w:sz w:val="20"/>
        <w:szCs w:val="20"/>
      </w:rPr>
      <w:t>·  questions</w:t>
    </w:r>
    <w:proofErr w:type="gramEnd"/>
    <w:r w:rsidRPr="00685C04">
      <w:rPr>
        <w:color w:val="6E6557"/>
        <w:sz w:val="20"/>
        <w:szCs w:val="20"/>
      </w:rPr>
      <w:t xml:space="preserve">: </w:t>
    </w:r>
    <w:proofErr w:type="gramStart"/>
    <w:r w:rsidRPr="00685C04">
      <w:rPr>
        <w:color w:val="6E6557"/>
        <w:sz w:val="20"/>
        <w:szCs w:val="20"/>
      </w:rPr>
      <w:t>vgscmembership@gmail.com  ·</w:t>
    </w:r>
    <w:proofErr w:type="gramEnd"/>
    <w:r w:rsidRPr="00685C04">
      <w:rPr>
        <w:color w:val="6E6557"/>
        <w:sz w:val="20"/>
        <w:szCs w:val="20"/>
      </w:rPr>
      <w:t xml:space="preserve">  rev. </w:t>
    </w:r>
    <w:r w:rsidR="00685C04" w:rsidRPr="00685C04">
      <w:rPr>
        <w:color w:val="6E6557"/>
        <w:sz w:val="20"/>
        <w:szCs w:val="20"/>
      </w:rPr>
      <w:t>June 2026</w:t>
    </w:r>
    <w:r w:rsidRPr="00685C04">
      <w:rPr>
        <w:color w:val="6E6557"/>
        <w:sz w:val="20"/>
        <w:szCs w:val="20"/>
      </w:rPr>
      <w:t xml:space="preserve">   ·   Page </w:t>
    </w:r>
    <w:r w:rsidRPr="00685C04">
      <w:rPr>
        <w:color w:val="6E6557"/>
        <w:sz w:val="20"/>
        <w:szCs w:val="20"/>
      </w:rPr>
      <w:fldChar w:fldCharType="begin"/>
    </w:r>
    <w:r w:rsidRPr="00685C04">
      <w:rPr>
        <w:color w:val="6E6557"/>
        <w:sz w:val="20"/>
        <w:szCs w:val="20"/>
      </w:rPr>
      <w:instrText>PAGE</w:instrText>
    </w:r>
    <w:r w:rsidRPr="00685C04">
      <w:rPr>
        <w:color w:val="6E6557"/>
        <w:sz w:val="20"/>
        <w:szCs w:val="20"/>
      </w:rPr>
      <w:fldChar w:fldCharType="separate"/>
    </w:r>
    <w:r w:rsidR="00A44C09" w:rsidRPr="00685C04">
      <w:rPr>
        <w:noProof/>
        <w:color w:val="6E6557"/>
        <w:sz w:val="20"/>
        <w:szCs w:val="20"/>
      </w:rPr>
      <w:t>1</w:t>
    </w:r>
    <w:r w:rsidRPr="00685C04">
      <w:rPr>
        <w:color w:val="6E655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A42D" w14:textId="77777777" w:rsidR="00332E77" w:rsidRDefault="00332E77">
      <w:r>
        <w:separator/>
      </w:r>
    </w:p>
  </w:footnote>
  <w:footnote w:type="continuationSeparator" w:id="0">
    <w:p w14:paraId="02AD81B3" w14:textId="77777777" w:rsidR="00332E77" w:rsidRDefault="0033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06E8E"/>
    <w:multiLevelType w:val="hybridMultilevel"/>
    <w:tmpl w:val="38DA7D26"/>
    <w:lvl w:ilvl="0" w:tplc="789EC464">
      <w:start w:val="1"/>
      <w:numFmt w:val="bullet"/>
      <w:lvlText w:val="●"/>
      <w:lvlJc w:val="left"/>
      <w:pPr>
        <w:ind w:left="720" w:hanging="360"/>
      </w:pPr>
    </w:lvl>
    <w:lvl w:ilvl="1" w:tplc="A8B47798">
      <w:start w:val="1"/>
      <w:numFmt w:val="bullet"/>
      <w:lvlText w:val="○"/>
      <w:lvlJc w:val="left"/>
      <w:pPr>
        <w:ind w:left="1440" w:hanging="360"/>
      </w:pPr>
    </w:lvl>
    <w:lvl w:ilvl="2" w:tplc="A5D45448">
      <w:start w:val="1"/>
      <w:numFmt w:val="bullet"/>
      <w:lvlText w:val="■"/>
      <w:lvlJc w:val="left"/>
      <w:pPr>
        <w:ind w:left="2160" w:hanging="360"/>
      </w:pPr>
    </w:lvl>
    <w:lvl w:ilvl="3" w:tplc="B3AECB16">
      <w:start w:val="1"/>
      <w:numFmt w:val="bullet"/>
      <w:lvlText w:val="●"/>
      <w:lvlJc w:val="left"/>
      <w:pPr>
        <w:ind w:left="2880" w:hanging="360"/>
      </w:pPr>
    </w:lvl>
    <w:lvl w:ilvl="4" w:tplc="AF201118">
      <w:start w:val="1"/>
      <w:numFmt w:val="bullet"/>
      <w:lvlText w:val="○"/>
      <w:lvlJc w:val="left"/>
      <w:pPr>
        <w:ind w:left="3600" w:hanging="360"/>
      </w:pPr>
    </w:lvl>
    <w:lvl w:ilvl="5" w:tplc="4A3A1452">
      <w:start w:val="1"/>
      <w:numFmt w:val="bullet"/>
      <w:lvlText w:val="■"/>
      <w:lvlJc w:val="left"/>
      <w:pPr>
        <w:ind w:left="4320" w:hanging="360"/>
      </w:pPr>
    </w:lvl>
    <w:lvl w:ilvl="6" w:tplc="FA3A0914">
      <w:start w:val="1"/>
      <w:numFmt w:val="bullet"/>
      <w:lvlText w:val="●"/>
      <w:lvlJc w:val="left"/>
      <w:pPr>
        <w:ind w:left="5040" w:hanging="360"/>
      </w:pPr>
    </w:lvl>
    <w:lvl w:ilvl="7" w:tplc="85544E70">
      <w:start w:val="1"/>
      <w:numFmt w:val="bullet"/>
      <w:lvlText w:val="●"/>
      <w:lvlJc w:val="left"/>
      <w:pPr>
        <w:ind w:left="5760" w:hanging="360"/>
      </w:pPr>
    </w:lvl>
    <w:lvl w:ilvl="8" w:tplc="B050A45E">
      <w:start w:val="1"/>
      <w:numFmt w:val="bullet"/>
      <w:lvlText w:val="●"/>
      <w:lvlJc w:val="left"/>
      <w:pPr>
        <w:ind w:left="6480" w:hanging="360"/>
      </w:pPr>
    </w:lvl>
  </w:abstractNum>
  <w:num w:numId="1" w16cid:durableId="2144648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59"/>
    <w:rsid w:val="0000742B"/>
    <w:rsid w:val="00007D18"/>
    <w:rsid w:val="00025825"/>
    <w:rsid w:val="000A5809"/>
    <w:rsid w:val="000A6CF2"/>
    <w:rsid w:val="00145C93"/>
    <w:rsid w:val="00220F93"/>
    <w:rsid w:val="00252E1C"/>
    <w:rsid w:val="00332E77"/>
    <w:rsid w:val="00387DAC"/>
    <w:rsid w:val="00433841"/>
    <w:rsid w:val="004B4226"/>
    <w:rsid w:val="0050020F"/>
    <w:rsid w:val="00512D89"/>
    <w:rsid w:val="005F532F"/>
    <w:rsid w:val="005F7B86"/>
    <w:rsid w:val="00685C04"/>
    <w:rsid w:val="00766A13"/>
    <w:rsid w:val="00850288"/>
    <w:rsid w:val="008B0EC9"/>
    <w:rsid w:val="00907670"/>
    <w:rsid w:val="009356EF"/>
    <w:rsid w:val="009402C2"/>
    <w:rsid w:val="00945EF3"/>
    <w:rsid w:val="00A44C09"/>
    <w:rsid w:val="00AD0BDE"/>
    <w:rsid w:val="00B37059"/>
    <w:rsid w:val="00BD46FF"/>
    <w:rsid w:val="00C359E8"/>
    <w:rsid w:val="00C372A9"/>
    <w:rsid w:val="00C47926"/>
    <w:rsid w:val="00DF77F1"/>
    <w:rsid w:val="00F03770"/>
    <w:rsid w:val="00FD37F2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868B"/>
  <w15:docId w15:val="{3F65CF7E-B306-4024-A1AE-AF3EA1EB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B262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5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C04"/>
  </w:style>
  <w:style w:type="paragraph" w:styleId="Footer">
    <w:name w:val="footer"/>
    <w:basedOn w:val="Normal"/>
    <w:link w:val="FooterChar"/>
    <w:uiPriority w:val="99"/>
    <w:unhideWhenUsed/>
    <w:rsid w:val="00685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480</Words>
  <Characters>2398</Characters>
  <Application>Microsoft Office Word</Application>
  <DocSecurity>0</DocSecurity>
  <Lines>70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Heidi Lang</cp:lastModifiedBy>
  <cp:revision>4</cp:revision>
  <cp:lastPrinted>2026-06-23T20:04:00Z</cp:lastPrinted>
  <dcterms:created xsi:type="dcterms:W3CDTF">2026-06-23T19:40:00Z</dcterms:created>
  <dcterms:modified xsi:type="dcterms:W3CDTF">2026-06-23T20:12:00Z</dcterms:modified>
</cp:coreProperties>
</file>